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5B5A0E" w14:textId="77777777" w:rsidR="00730C1D" w:rsidRDefault="00730C1D" w:rsidP="00730C1D">
      <w:pPr>
        <w:rPr>
          <w:b/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B5AA3" wp14:editId="045B5AA4">
                <wp:simplePos x="0" y="0"/>
                <wp:positionH relativeFrom="column">
                  <wp:posOffset>2389979</wp:posOffset>
                </wp:positionH>
                <wp:positionV relativeFrom="paragraph">
                  <wp:posOffset>103979</wp:posOffset>
                </wp:positionV>
                <wp:extent cx="3336877" cy="4572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87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B5AAF" w14:textId="60C67091" w:rsidR="00730C1D" w:rsidRPr="00F024D7" w:rsidRDefault="009C2D2C" w:rsidP="00730C1D">
                            <w:pPr>
                              <w:rPr>
                                <w:rFonts w:ascii="Arial" w:hAnsi="Arial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63F25" wp14:editId="2A21546C">
                                  <wp:extent cx="1081405" cy="365760"/>
                                  <wp:effectExtent l="0" t="0" r="4445" b="0"/>
                                  <wp:docPr id="41" name="Immagin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Immagine 41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40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95AFE" wp14:editId="2884A6D4">
                                  <wp:extent cx="799465" cy="365760"/>
                                  <wp:effectExtent l="0" t="0" r="635" b="0"/>
                                  <wp:docPr id="40" name="Immagine 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46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B5A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8.2pt;margin-top:8.2pt;width:262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" stroked="f">
                <v:textbox>
                  <w:txbxContent>
                    <w:p w14:paraId="045B5AAF" w14:textId="60C67091" w:rsidR="00730C1D" w:rsidRPr="00F024D7" w:rsidRDefault="009C2D2C" w:rsidP="00730C1D">
                      <w:pPr>
                        <w:rPr>
                          <w:rFonts w:ascii="Arial" w:hAnsi="Arial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363F25" wp14:editId="2A21546C">
                            <wp:extent cx="1081405" cy="365760"/>
                            <wp:effectExtent l="0" t="0" r="4445" b="0"/>
                            <wp:docPr id="41" name="Immagin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Immagine 41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405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pacing w:val="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pacing w:val="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D95AFE" wp14:editId="2884A6D4">
                            <wp:extent cx="799465" cy="365760"/>
                            <wp:effectExtent l="0" t="0" r="635" b="0"/>
                            <wp:docPr id="40" name="Immagine 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465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18"/>
          <w:szCs w:val="18"/>
        </w:rPr>
        <w:drawing>
          <wp:anchor distT="0" distB="0" distL="114300" distR="114300" simplePos="0" relativeHeight="251659264" behindDoc="1" locked="0" layoutInCell="0" allowOverlap="1" wp14:anchorId="045B5AA5" wp14:editId="045B5AA6">
            <wp:simplePos x="0" y="0"/>
            <wp:positionH relativeFrom="page">
              <wp:posOffset>900430</wp:posOffset>
            </wp:positionH>
            <wp:positionV relativeFrom="page">
              <wp:posOffset>449580</wp:posOffset>
            </wp:positionV>
            <wp:extent cx="5265420" cy="547370"/>
            <wp:effectExtent l="0" t="0" r="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sz w:val="18"/>
          <w:szCs w:val="18"/>
        </w:rPr>
        <w:drawing>
          <wp:anchor distT="0" distB="0" distL="114300" distR="114300" simplePos="0" relativeHeight="251658240" behindDoc="1" locked="0" layoutInCell="0" allowOverlap="1" wp14:anchorId="045B5AA7" wp14:editId="045B5AA8">
            <wp:simplePos x="0" y="0"/>
            <wp:positionH relativeFrom="page">
              <wp:posOffset>900430</wp:posOffset>
            </wp:positionH>
            <wp:positionV relativeFrom="page">
              <wp:posOffset>449580</wp:posOffset>
            </wp:positionV>
            <wp:extent cx="5265420" cy="547370"/>
            <wp:effectExtent l="0" t="0" r="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B5A0F" w14:textId="77777777" w:rsidR="00730C1D" w:rsidRDefault="00730C1D" w:rsidP="00A23936">
      <w:pPr>
        <w:jc w:val="center"/>
        <w:rPr>
          <w:b/>
          <w:smallCaps/>
          <w:sz w:val="18"/>
          <w:szCs w:val="18"/>
        </w:rPr>
      </w:pPr>
    </w:p>
    <w:p w14:paraId="045B5A10" w14:textId="77777777" w:rsidR="00730C1D" w:rsidRDefault="00730C1D" w:rsidP="00A23936">
      <w:pPr>
        <w:jc w:val="center"/>
        <w:rPr>
          <w:b/>
          <w:smallCaps/>
          <w:sz w:val="18"/>
          <w:szCs w:val="18"/>
        </w:rPr>
      </w:pPr>
    </w:p>
    <w:p w14:paraId="045B5A11" w14:textId="77777777" w:rsidR="00730C1D" w:rsidRDefault="00730C1D" w:rsidP="00A23936">
      <w:pPr>
        <w:jc w:val="center"/>
        <w:rPr>
          <w:b/>
          <w:smallCaps/>
          <w:sz w:val="18"/>
          <w:szCs w:val="18"/>
        </w:rPr>
      </w:pPr>
    </w:p>
    <w:p w14:paraId="045B5A12" w14:textId="77777777" w:rsidR="00730C1D" w:rsidRDefault="00730C1D" w:rsidP="00A23936">
      <w:pPr>
        <w:jc w:val="center"/>
        <w:rPr>
          <w:b/>
          <w:smallCaps/>
          <w:sz w:val="18"/>
          <w:szCs w:val="18"/>
        </w:rPr>
      </w:pPr>
    </w:p>
    <w:p w14:paraId="045B5A13" w14:textId="77777777" w:rsidR="00730C1D" w:rsidRDefault="00730C1D" w:rsidP="00A23936">
      <w:pPr>
        <w:jc w:val="center"/>
        <w:rPr>
          <w:b/>
          <w:smallCaps/>
          <w:sz w:val="18"/>
          <w:szCs w:val="18"/>
        </w:rPr>
      </w:pPr>
    </w:p>
    <w:p w14:paraId="045B5A14" w14:textId="77777777" w:rsidR="004679AD" w:rsidRPr="00146AC3" w:rsidRDefault="001C38F8" w:rsidP="00A23936">
      <w:pPr>
        <w:jc w:val="center"/>
        <w:rPr>
          <w:b/>
          <w:smallCaps/>
          <w:sz w:val="18"/>
          <w:szCs w:val="18"/>
        </w:rPr>
      </w:pPr>
      <w:r w:rsidRPr="00146AC3">
        <w:rPr>
          <w:b/>
          <w:smallCaps/>
          <w:sz w:val="18"/>
          <w:szCs w:val="18"/>
        </w:rPr>
        <w:t>Incarico di Missione</w:t>
      </w:r>
      <w:r w:rsidR="00104027">
        <w:rPr>
          <w:b/>
          <w:smallCaps/>
          <w:sz w:val="18"/>
          <w:szCs w:val="18"/>
        </w:rPr>
        <w:t xml:space="preserve"> / Utilizzo del Mezzo P</w:t>
      </w:r>
      <w:r w:rsidR="00286865">
        <w:rPr>
          <w:b/>
          <w:smallCaps/>
          <w:sz w:val="18"/>
          <w:szCs w:val="18"/>
        </w:rPr>
        <w:t>roprio</w:t>
      </w:r>
      <w:r w:rsidR="00104027">
        <w:rPr>
          <w:b/>
          <w:smallCaps/>
          <w:sz w:val="18"/>
          <w:szCs w:val="18"/>
        </w:rPr>
        <w:t xml:space="preserve"> del Personale Dipendente ed Equiparato</w:t>
      </w:r>
    </w:p>
    <w:p w14:paraId="045B5A15" w14:textId="77777777" w:rsidR="00146AC3" w:rsidRPr="00146AC3" w:rsidRDefault="00146AC3" w:rsidP="00146AC3">
      <w:pPr>
        <w:rPr>
          <w:sz w:val="12"/>
          <w:szCs w:val="12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3543"/>
        <w:gridCol w:w="236"/>
        <w:gridCol w:w="1216"/>
        <w:gridCol w:w="1383"/>
        <w:gridCol w:w="1026"/>
        <w:gridCol w:w="1809"/>
      </w:tblGrid>
      <w:tr w:rsidR="00F83EF6" w:rsidRPr="00146AC3" w14:paraId="045B5A19" w14:textId="77777777" w:rsidTr="00E618FD"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45B5A16" w14:textId="77777777" w:rsidR="00F83EF6" w:rsidRPr="00146AC3" w:rsidRDefault="00F83EF6" w:rsidP="004A6E95">
            <w:pPr>
              <w:pStyle w:val="Titolo6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45B5A17" w14:textId="77777777" w:rsidR="00F83EF6" w:rsidRPr="00146AC3" w:rsidRDefault="00F83EF6" w:rsidP="0007676D">
            <w:pPr>
              <w:pStyle w:val="Titolo6"/>
              <w:rPr>
                <w:sz w:val="18"/>
                <w:szCs w:val="18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  <w:vAlign w:val="center"/>
          </w:tcPr>
          <w:p w14:paraId="045B5A18" w14:textId="77777777" w:rsidR="00F83EF6" w:rsidRPr="00146AC3" w:rsidRDefault="00F83EF6" w:rsidP="00A23936">
            <w:pPr>
              <w:pStyle w:val="Titolo6"/>
              <w:jc w:val="center"/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 xml:space="preserve">Riservato </w:t>
            </w:r>
            <w:r w:rsidR="00A23936" w:rsidRPr="00146AC3">
              <w:rPr>
                <w:sz w:val="18"/>
                <w:szCs w:val="18"/>
              </w:rPr>
              <w:t>all’Ufficio di protocollo</w:t>
            </w:r>
          </w:p>
        </w:tc>
      </w:tr>
      <w:tr w:rsidR="00E618FD" w:rsidRPr="00146AC3" w14:paraId="045B5A21" w14:textId="77777777" w:rsidTr="00E618FD">
        <w:trPr>
          <w:trHeight w:val="3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5B5A1A" w14:textId="77777777" w:rsidR="00E618FD" w:rsidRPr="00146AC3" w:rsidRDefault="00E618FD" w:rsidP="00CB2EBA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Struttura: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B5A1B" w14:textId="77777777" w:rsidR="00E618FD" w:rsidRPr="00146AC3" w:rsidRDefault="00E618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5B5A1C" w14:textId="77777777" w:rsidR="00E618FD" w:rsidRPr="00146AC3" w:rsidRDefault="00E618FD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1D" w14:textId="77777777" w:rsidR="00E618FD" w:rsidRPr="00146AC3" w:rsidRDefault="00E618FD" w:rsidP="00E618FD">
            <w:pPr>
              <w:jc w:val="center"/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Nr.</w:t>
            </w:r>
            <w:r>
              <w:rPr>
                <w:sz w:val="18"/>
                <w:szCs w:val="18"/>
              </w:rPr>
              <w:t xml:space="preserve"> Prot.</w:t>
            </w:r>
            <w:r w:rsidRPr="00146AC3">
              <w:rPr>
                <w:sz w:val="18"/>
                <w:szCs w:val="18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B5A1E" w14:textId="77777777" w:rsidR="00E618FD" w:rsidRPr="00146AC3" w:rsidRDefault="00E618FD" w:rsidP="004A6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B5A1F" w14:textId="77777777" w:rsidR="00E618FD" w:rsidRPr="00146AC3" w:rsidRDefault="00E618FD" w:rsidP="004A6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B5A20" w14:textId="77777777" w:rsidR="00E618FD" w:rsidRPr="00146AC3" w:rsidRDefault="00E618FD" w:rsidP="004A6E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5B5A22" w14:textId="77777777" w:rsidR="00A23936" w:rsidRPr="00146AC3" w:rsidRDefault="00A23936" w:rsidP="0076738B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</w:p>
    <w:p w14:paraId="045B5A23" w14:textId="77777777" w:rsidR="0076738B" w:rsidRPr="00146AC3" w:rsidRDefault="0076738B" w:rsidP="0076738B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>Si Autorizza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510"/>
        <w:gridCol w:w="510"/>
        <w:gridCol w:w="483"/>
        <w:gridCol w:w="27"/>
        <w:gridCol w:w="510"/>
        <w:gridCol w:w="510"/>
        <w:gridCol w:w="512"/>
        <w:gridCol w:w="508"/>
        <w:gridCol w:w="510"/>
        <w:gridCol w:w="116"/>
        <w:gridCol w:w="394"/>
        <w:gridCol w:w="510"/>
        <w:gridCol w:w="510"/>
        <w:gridCol w:w="510"/>
        <w:gridCol w:w="510"/>
        <w:gridCol w:w="510"/>
        <w:gridCol w:w="510"/>
        <w:gridCol w:w="510"/>
      </w:tblGrid>
      <w:tr w:rsidR="00F358A9" w:rsidRPr="00146AC3" w14:paraId="045B5A27" w14:textId="77777777" w:rsidTr="007332D8">
        <w:trPr>
          <w:cantSplit/>
          <w:trHeight w:val="39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24" w14:textId="77777777" w:rsidR="00DD05F6" w:rsidRPr="00146AC3" w:rsidRDefault="00DD05F6" w:rsidP="007332D8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25" w14:textId="77777777" w:rsidR="00DD05F6" w:rsidRPr="00146AC3" w:rsidRDefault="00DD05F6" w:rsidP="00374F0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(*)</w:t>
            </w:r>
            <w:r w:rsidR="00730C1D">
              <w:rPr>
                <w:b/>
                <w:sz w:val="18"/>
                <w:szCs w:val="18"/>
              </w:rPr>
              <w:t xml:space="preserve"> </w:t>
            </w:r>
            <w:r w:rsidRPr="00146AC3">
              <w:rPr>
                <w:b/>
                <w:sz w:val="18"/>
                <w:szCs w:val="18"/>
              </w:rPr>
              <w:t>Data di nascita</w:t>
            </w:r>
            <w:r w:rsidR="007332D8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26" w14:textId="77777777" w:rsidR="00DD05F6" w:rsidRPr="00146AC3" w:rsidRDefault="00DD05F6" w:rsidP="007332D8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(*)</w:t>
            </w:r>
            <w:r w:rsidR="00730C1D">
              <w:rPr>
                <w:b/>
                <w:sz w:val="18"/>
                <w:szCs w:val="18"/>
              </w:rPr>
              <w:t xml:space="preserve"> </w:t>
            </w:r>
            <w:r w:rsidRPr="00146AC3">
              <w:rPr>
                <w:b/>
                <w:sz w:val="18"/>
                <w:szCs w:val="18"/>
              </w:rPr>
              <w:t>Luogo di nascita</w:t>
            </w:r>
          </w:p>
        </w:tc>
      </w:tr>
      <w:tr w:rsidR="003F6FEC" w:rsidRPr="00146AC3" w14:paraId="045B5A39" w14:textId="77777777" w:rsidTr="007332D8">
        <w:trPr>
          <w:cantSplit/>
          <w:trHeight w:val="4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/>
            <w:vAlign w:val="center"/>
          </w:tcPr>
          <w:p w14:paraId="045B5A28" w14:textId="77777777" w:rsidR="00DD05F6" w:rsidRPr="00146AC3" w:rsidRDefault="00DD05F6" w:rsidP="00DD05F6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(*)</w:t>
            </w:r>
            <w:r w:rsidR="00730C1D">
              <w:rPr>
                <w:sz w:val="18"/>
                <w:szCs w:val="18"/>
              </w:rPr>
              <w:t xml:space="preserve"> </w:t>
            </w:r>
            <w:r w:rsidRPr="00146AC3">
              <w:rPr>
                <w:sz w:val="18"/>
                <w:szCs w:val="18"/>
              </w:rPr>
              <w:t>Codice fiscale: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9" w14:textId="77777777" w:rsidR="00DD05F6" w:rsidRPr="00567554" w:rsidRDefault="00DD05F6" w:rsidP="00DD05F6">
            <w:pPr>
              <w:rPr>
                <w:cap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A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B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C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D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E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2F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0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1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2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3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4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5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6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45B5A37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045B5A38" w14:textId="77777777" w:rsidR="00DD05F6" w:rsidRPr="00146AC3" w:rsidRDefault="00DD05F6" w:rsidP="00DD05F6">
            <w:pPr>
              <w:rPr>
                <w:sz w:val="18"/>
                <w:szCs w:val="18"/>
              </w:rPr>
            </w:pPr>
          </w:p>
        </w:tc>
      </w:tr>
      <w:tr w:rsidR="00F358A9" w:rsidRPr="00146AC3" w14:paraId="045B5A3F" w14:textId="77777777" w:rsidTr="007332D8">
        <w:trPr>
          <w:cantSplit/>
          <w:trHeight w:val="231"/>
        </w:trPr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3A" w14:textId="77777777" w:rsidR="00FD7BB9" w:rsidRPr="00146AC3" w:rsidRDefault="00FD7BB9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*)Indirizzo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3B" w14:textId="77777777" w:rsidR="00FD7BB9" w:rsidRPr="00146AC3" w:rsidRDefault="00FD7BB9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n°.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3C" w14:textId="77777777" w:rsidR="00FD7BB9" w:rsidRPr="00146AC3" w:rsidRDefault="008F6455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(*)</w:t>
            </w:r>
            <w:r w:rsidR="00730C1D">
              <w:rPr>
                <w:b/>
                <w:sz w:val="18"/>
                <w:szCs w:val="18"/>
              </w:rPr>
              <w:t xml:space="preserve"> </w:t>
            </w:r>
            <w:r w:rsidR="00FD7BB9" w:rsidRPr="00146AC3">
              <w:rPr>
                <w:b/>
                <w:sz w:val="18"/>
                <w:szCs w:val="18"/>
              </w:rPr>
              <w:t>Città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3D" w14:textId="77777777" w:rsidR="00FD7BB9" w:rsidRPr="00146AC3" w:rsidRDefault="008F6455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(*)</w:t>
            </w:r>
            <w:r w:rsidR="00730C1D">
              <w:rPr>
                <w:b/>
                <w:sz w:val="18"/>
                <w:szCs w:val="18"/>
              </w:rPr>
              <w:t xml:space="preserve"> </w:t>
            </w:r>
            <w:r w:rsidR="00FD7BB9" w:rsidRPr="00146AC3">
              <w:rPr>
                <w:b/>
                <w:sz w:val="18"/>
                <w:szCs w:val="18"/>
              </w:rPr>
              <w:t>Provincia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3E" w14:textId="77777777" w:rsidR="00FD7BB9" w:rsidRPr="00146AC3" w:rsidRDefault="008F6455" w:rsidP="00FD7BB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</w:t>
            </w:r>
            <w:proofErr w:type="gramStart"/>
            <w:r w:rsidRPr="00146AC3">
              <w:rPr>
                <w:b/>
                <w:sz w:val="18"/>
                <w:szCs w:val="18"/>
              </w:rPr>
              <w:t>*)</w:t>
            </w:r>
            <w:r w:rsidR="00FD7BB9" w:rsidRPr="00146AC3">
              <w:rPr>
                <w:b/>
                <w:sz w:val="18"/>
                <w:szCs w:val="18"/>
              </w:rPr>
              <w:t>Cap.</w:t>
            </w:r>
            <w:proofErr w:type="gramEnd"/>
          </w:p>
        </w:tc>
      </w:tr>
      <w:tr w:rsidR="00F358A9" w:rsidRPr="00146AC3" w14:paraId="045B5A45" w14:textId="77777777" w:rsidTr="007332D8">
        <w:trPr>
          <w:cantSplit/>
          <w:trHeight w:hRule="exact" w:val="335"/>
        </w:trPr>
        <w:tc>
          <w:tcPr>
            <w:tcW w:w="4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A40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A41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A42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A43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A44" w14:textId="77777777" w:rsidR="00FD7BB9" w:rsidRPr="00146AC3" w:rsidRDefault="00FD7BB9">
            <w:pPr>
              <w:rPr>
                <w:sz w:val="18"/>
                <w:szCs w:val="18"/>
              </w:rPr>
            </w:pPr>
          </w:p>
        </w:tc>
      </w:tr>
    </w:tbl>
    <w:p w14:paraId="045B5A46" w14:textId="77777777" w:rsidR="00F358A9" w:rsidRPr="00146AC3" w:rsidRDefault="00F358A9">
      <w:pPr>
        <w:rPr>
          <w:sz w:val="18"/>
          <w:szCs w:val="1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685"/>
      </w:tblGrid>
      <w:tr w:rsidR="00F358A9" w:rsidRPr="00146AC3" w14:paraId="045B5A49" w14:textId="77777777" w:rsidTr="007332D8">
        <w:trPr>
          <w:trHeight w:val="340"/>
        </w:trPr>
        <w:tc>
          <w:tcPr>
            <w:tcW w:w="7088" w:type="dxa"/>
            <w:shd w:val="clear" w:color="auto" w:fill="F2F2F2"/>
            <w:vAlign w:val="center"/>
          </w:tcPr>
          <w:p w14:paraId="045B5A47" w14:textId="77777777" w:rsidR="00F358A9" w:rsidRPr="00146AC3" w:rsidRDefault="00F358A9" w:rsidP="002664A4">
            <w:pPr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(*)</w:t>
            </w:r>
            <w:r w:rsidR="00730C1D">
              <w:rPr>
                <w:b/>
                <w:sz w:val="18"/>
                <w:szCs w:val="18"/>
              </w:rPr>
              <w:t xml:space="preserve"> </w:t>
            </w:r>
            <w:r w:rsidRPr="00146AC3">
              <w:rPr>
                <w:b/>
                <w:sz w:val="18"/>
                <w:szCs w:val="18"/>
              </w:rPr>
              <w:t>Sede di servizio ovvero sede di abituale dimora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045B5A48" w14:textId="77777777" w:rsidR="00F358A9" w:rsidRPr="00146AC3" w:rsidRDefault="00F358A9" w:rsidP="002664A4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(*)</w:t>
            </w:r>
            <w:r w:rsidR="00730C1D">
              <w:rPr>
                <w:b/>
                <w:sz w:val="18"/>
                <w:szCs w:val="18"/>
              </w:rPr>
              <w:t xml:space="preserve"> </w:t>
            </w:r>
            <w:r w:rsidRPr="00146AC3">
              <w:rPr>
                <w:b/>
                <w:sz w:val="18"/>
                <w:szCs w:val="18"/>
              </w:rPr>
              <w:t>Qualifica</w:t>
            </w:r>
          </w:p>
        </w:tc>
      </w:tr>
    </w:tbl>
    <w:p w14:paraId="045B5A4A" w14:textId="77777777" w:rsidR="001C38F8" w:rsidRPr="00146AC3" w:rsidRDefault="00730C1D" w:rsidP="00F358A9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</w:t>
      </w:r>
      <w:r w:rsidR="00F358A9" w:rsidRPr="00146AC3">
        <w:rPr>
          <w:sz w:val="18"/>
          <w:szCs w:val="18"/>
        </w:rPr>
        <w:t>(*) non compilare se si tratta di personale dipendente</w:t>
      </w:r>
    </w:p>
    <w:p w14:paraId="045B5A4B" w14:textId="77777777" w:rsidR="0076738B" w:rsidRPr="00146AC3" w:rsidRDefault="002B4ED0" w:rsidP="0076738B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 xml:space="preserve">ad espletare la missione </w:t>
      </w:r>
      <w:r w:rsidR="00F03331" w:rsidRPr="00146AC3">
        <w:rPr>
          <w:rFonts w:ascii="Times New Roman" w:hAnsi="Times New Roman"/>
          <w:smallCaps/>
          <w:sz w:val="18"/>
          <w:szCs w:val="18"/>
        </w:rPr>
        <w:t>istituzionale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552"/>
        <w:gridCol w:w="709"/>
        <w:gridCol w:w="2976"/>
        <w:gridCol w:w="38"/>
      </w:tblGrid>
      <w:tr w:rsidR="003B0749" w:rsidRPr="00146AC3" w14:paraId="045B5A4F" w14:textId="77777777" w:rsidTr="00FD0198">
        <w:trPr>
          <w:trHeight w:val="200"/>
        </w:trPr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45B5A4C" w14:textId="77777777" w:rsidR="003B0749" w:rsidRPr="00146AC3" w:rsidRDefault="003B0749" w:rsidP="003B074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Località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45B5A4D" w14:textId="77777777" w:rsidR="003B0749" w:rsidRPr="00146AC3" w:rsidRDefault="003B0749" w:rsidP="003B074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Data e ora inizio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45B5A4E" w14:textId="77777777" w:rsidR="003B0749" w:rsidRPr="00146AC3" w:rsidRDefault="003B0749" w:rsidP="003B0749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Data e ora fine</w:t>
            </w:r>
          </w:p>
        </w:tc>
      </w:tr>
      <w:tr w:rsidR="001C527E" w:rsidRPr="00146AC3" w14:paraId="045B5A53" w14:textId="77777777" w:rsidTr="00FD0198">
        <w:trPr>
          <w:trHeight w:val="307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14:paraId="045B5A50" w14:textId="77777777" w:rsidR="001C527E" w:rsidRPr="00146AC3" w:rsidRDefault="001C527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5B5A51" w14:textId="77777777" w:rsidR="001C527E" w:rsidRPr="00146AC3" w:rsidRDefault="001C527E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5B5A52" w14:textId="77777777" w:rsidR="001C527E" w:rsidRPr="00146AC3" w:rsidRDefault="001C527E">
            <w:pPr>
              <w:rPr>
                <w:sz w:val="18"/>
                <w:szCs w:val="18"/>
              </w:rPr>
            </w:pPr>
          </w:p>
        </w:tc>
      </w:tr>
      <w:tr w:rsidR="001C38F8" w:rsidRPr="00146AC3" w14:paraId="045B5A55" w14:textId="77777777" w:rsidTr="007332D8">
        <w:tblPrEx>
          <w:tblBorders>
            <w:insideV w:val="none" w:sz="0" w:space="0" w:color="auto"/>
          </w:tblBorders>
        </w:tblPrEx>
        <w:trPr>
          <w:trHeight w:val="541"/>
        </w:trPr>
        <w:tc>
          <w:tcPr>
            <w:tcW w:w="10811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45B5A54" w14:textId="77777777" w:rsidR="001C38F8" w:rsidRPr="00146AC3" w:rsidRDefault="003B0749" w:rsidP="007332D8">
            <w:pPr>
              <w:rPr>
                <w:b/>
                <w:sz w:val="18"/>
                <w:szCs w:val="18"/>
              </w:rPr>
            </w:pPr>
            <w:r w:rsidRPr="007D1CCA">
              <w:rPr>
                <w:b/>
                <w:sz w:val="18"/>
                <w:szCs w:val="18"/>
              </w:rPr>
              <w:t>Motivo</w:t>
            </w:r>
            <w:r w:rsidR="005A50CE" w:rsidRPr="007D1CCA">
              <w:rPr>
                <w:b/>
                <w:sz w:val="18"/>
                <w:szCs w:val="18"/>
              </w:rPr>
              <w:t xml:space="preserve"> (1)</w:t>
            </w:r>
            <w:r w:rsidR="00FD0198" w:rsidRPr="007D1CCA">
              <w:rPr>
                <w:b/>
                <w:sz w:val="18"/>
                <w:szCs w:val="18"/>
              </w:rPr>
              <w:t>:</w:t>
            </w:r>
            <w:r w:rsidR="00FD0198" w:rsidRPr="00146AC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64441" w:rsidRPr="00146AC3" w14:paraId="045B5A57" w14:textId="77777777" w:rsidTr="00F0333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773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045B5A56" w14:textId="77777777" w:rsidR="00464441" w:rsidRPr="00146AC3" w:rsidRDefault="00464441" w:rsidP="004A6E95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Mezzi di trasporto</w:t>
            </w:r>
          </w:p>
        </w:tc>
      </w:tr>
      <w:tr w:rsidR="00994477" w:rsidRPr="00146AC3" w14:paraId="045B5A5C" w14:textId="77777777" w:rsidTr="00F0333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8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045B5A58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Ferrovia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5A59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Aereo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5A5A" w14:textId="77777777" w:rsidR="00994477" w:rsidRPr="00146AC3" w:rsidRDefault="009D7AFD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>(</w:t>
            </w:r>
            <w:r w:rsidR="00994477" w:rsidRPr="00146AC3">
              <w:rPr>
                <w:sz w:val="18"/>
                <w:szCs w:val="18"/>
              </w:rPr>
              <w:t xml:space="preserve">  )</w:t>
            </w:r>
            <w:proofErr w:type="gramEnd"/>
            <w:r w:rsidR="00994477" w:rsidRPr="00146AC3">
              <w:rPr>
                <w:sz w:val="18"/>
                <w:szCs w:val="18"/>
              </w:rPr>
              <w:t xml:space="preserve"> Altri mezzi di linea pubblici</w:t>
            </w:r>
            <w:r w:rsidR="004679AD" w:rsidRPr="00146AC3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14:paraId="045B5A5B" w14:textId="77777777" w:rsidR="00994477" w:rsidRPr="00146AC3" w:rsidRDefault="00994477" w:rsidP="002B4ED0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>(</w:t>
            </w:r>
            <w:r w:rsidR="002B4ED0" w:rsidRPr="00146AC3">
              <w:rPr>
                <w:sz w:val="18"/>
                <w:szCs w:val="18"/>
              </w:rPr>
              <w:t xml:space="preserve">  </w:t>
            </w:r>
            <w:proofErr w:type="gramEnd"/>
            <w:r w:rsidR="002B4ED0" w:rsidRPr="00146AC3">
              <w:rPr>
                <w:sz w:val="18"/>
                <w:szCs w:val="18"/>
              </w:rPr>
              <w:t xml:space="preserve"> </w:t>
            </w:r>
            <w:r w:rsidRPr="00146AC3">
              <w:rPr>
                <w:sz w:val="18"/>
                <w:szCs w:val="18"/>
              </w:rPr>
              <w:t>) Mezzo dell’Amministrazione</w:t>
            </w:r>
          </w:p>
        </w:tc>
      </w:tr>
      <w:tr w:rsidR="00994477" w:rsidRPr="00146AC3" w14:paraId="045B5A60" w14:textId="77777777" w:rsidTr="00F0333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8"/>
        </w:trPr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14:paraId="045B5A5D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Mezzo a noleggio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45B5A5E" w14:textId="77777777" w:rsidR="00994477" w:rsidRPr="00146AC3" w:rsidRDefault="00994477" w:rsidP="00C269A6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Taxi</w:t>
            </w:r>
          </w:p>
        </w:tc>
        <w:tc>
          <w:tcPr>
            <w:tcW w:w="2976" w:type="dxa"/>
            <w:tcBorders>
              <w:top w:val="nil"/>
              <w:left w:val="nil"/>
            </w:tcBorders>
            <w:vAlign w:val="center"/>
          </w:tcPr>
          <w:p w14:paraId="045B5A5F" w14:textId="77777777" w:rsidR="00994477" w:rsidRPr="00146AC3" w:rsidRDefault="00994477" w:rsidP="00F03331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(  </w:t>
            </w:r>
            <w:proofErr w:type="gramEnd"/>
            <w:r w:rsidRPr="00146AC3">
              <w:rPr>
                <w:sz w:val="18"/>
                <w:szCs w:val="18"/>
              </w:rPr>
              <w:t xml:space="preserve"> ) Mezzo proprio</w:t>
            </w:r>
            <w:r w:rsidR="00F03331" w:rsidRPr="00146AC3">
              <w:rPr>
                <w:sz w:val="18"/>
                <w:szCs w:val="18"/>
              </w:rPr>
              <w:t xml:space="preserve"> (**)</w:t>
            </w:r>
          </w:p>
        </w:tc>
      </w:tr>
    </w:tbl>
    <w:p w14:paraId="045B5A61" w14:textId="77777777" w:rsidR="005A50CE" w:rsidRDefault="005A50CE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</w:p>
    <w:p w14:paraId="045B5A62" w14:textId="77777777" w:rsidR="002B4ED0" w:rsidRPr="00146AC3" w:rsidRDefault="002B4ED0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 xml:space="preserve">In caso di utilizzo del mezzo proprio ovvero di mezzo a noleggio compilare la seguente parte di modulo </w:t>
      </w:r>
      <w:r w:rsidR="00286865">
        <w:rPr>
          <w:rFonts w:ascii="Times New Roman" w:hAnsi="Times New Roman"/>
          <w:smallCaps/>
          <w:sz w:val="18"/>
          <w:szCs w:val="18"/>
        </w:rPr>
        <w:t>(1)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2084"/>
        <w:gridCol w:w="1276"/>
        <w:gridCol w:w="680"/>
        <w:gridCol w:w="312"/>
        <w:gridCol w:w="1276"/>
        <w:gridCol w:w="1105"/>
      </w:tblGrid>
      <w:tr w:rsidR="00AB740C" w:rsidRPr="00146AC3" w14:paraId="045B5A68" w14:textId="77777777" w:rsidTr="00AB740C"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63" w14:textId="77777777" w:rsidR="00AB740C" w:rsidRPr="00146AC3" w:rsidRDefault="00AB740C" w:rsidP="001D3B1C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Percorso autorizzato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64" w14:textId="77777777" w:rsidR="00AB740C" w:rsidRPr="00146AC3" w:rsidRDefault="00AB740C" w:rsidP="00AB740C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65" w14:textId="77777777" w:rsidR="00AB740C" w:rsidRPr="00146AC3" w:rsidRDefault="00AB740C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ora inizio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66" w14:textId="77777777" w:rsidR="00AB740C" w:rsidRPr="00146AC3" w:rsidRDefault="00AB740C" w:rsidP="00AB740C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 xml:space="preserve">Data 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67" w14:textId="77777777" w:rsidR="00AB740C" w:rsidRPr="00146AC3" w:rsidRDefault="00AB740C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ora fine</w:t>
            </w:r>
          </w:p>
        </w:tc>
      </w:tr>
      <w:tr w:rsidR="00C11134" w:rsidRPr="00146AC3" w14:paraId="045B5A6E" w14:textId="77777777" w:rsidTr="00AB740C">
        <w:trPr>
          <w:trHeight w:val="290"/>
        </w:trPr>
        <w:tc>
          <w:tcPr>
            <w:tcW w:w="6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69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6A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6B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6C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B5A6D" w14:textId="77777777" w:rsidR="00C11134" w:rsidRPr="00146AC3" w:rsidRDefault="00C11134" w:rsidP="00465E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4ED0" w:rsidRPr="00146AC3" w14:paraId="045B5A72" w14:textId="77777777" w:rsidTr="00AB740C">
        <w:tc>
          <w:tcPr>
            <w:tcW w:w="4040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45B5A6F" w14:textId="77777777" w:rsidR="002B4ED0" w:rsidRPr="00146AC3" w:rsidRDefault="002B4ED0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45B5A70" w14:textId="77777777" w:rsidR="002B4ED0" w:rsidRPr="00146AC3" w:rsidRDefault="002B4ED0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Modello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045B5A71" w14:textId="77777777" w:rsidR="002B4ED0" w:rsidRPr="00146AC3" w:rsidRDefault="002B4ED0" w:rsidP="00E2021A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Targa</w:t>
            </w:r>
          </w:p>
        </w:tc>
      </w:tr>
      <w:tr w:rsidR="002B4ED0" w:rsidRPr="00146AC3" w14:paraId="045B5A76" w14:textId="77777777" w:rsidTr="00AB740C">
        <w:trPr>
          <w:trHeight w:val="293"/>
        </w:trPr>
        <w:tc>
          <w:tcPr>
            <w:tcW w:w="4040" w:type="dxa"/>
            <w:tcBorders>
              <w:top w:val="nil"/>
            </w:tcBorders>
            <w:vAlign w:val="center"/>
          </w:tcPr>
          <w:p w14:paraId="045B5A73" w14:textId="77777777" w:rsidR="002B4ED0" w:rsidRPr="00146AC3" w:rsidRDefault="002B4ED0" w:rsidP="00E2021A">
            <w:pPr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</w:tcBorders>
            <w:vAlign w:val="center"/>
          </w:tcPr>
          <w:p w14:paraId="045B5A74" w14:textId="77777777" w:rsidR="002B4ED0" w:rsidRPr="00146AC3" w:rsidRDefault="002B4ED0" w:rsidP="00E2021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45B5A75" w14:textId="77777777" w:rsidR="002B4ED0" w:rsidRPr="00146AC3" w:rsidRDefault="002B4ED0" w:rsidP="00E2021A">
            <w:pPr>
              <w:rPr>
                <w:sz w:val="18"/>
                <w:szCs w:val="18"/>
              </w:rPr>
            </w:pPr>
          </w:p>
        </w:tc>
      </w:tr>
    </w:tbl>
    <w:p w14:paraId="045B5A77" w14:textId="77777777" w:rsidR="00730C1D" w:rsidRDefault="00730C1D" w:rsidP="002B4ED0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03331" w:rsidRPr="00730C1D">
        <w:rPr>
          <w:sz w:val="16"/>
          <w:szCs w:val="16"/>
        </w:rPr>
        <w:t>(**) Il sottoscritto attesta, in caso di utilizzo del mezzo proprio, che il medesimo è di</w:t>
      </w:r>
      <w:r w:rsidR="00693329" w:rsidRPr="00730C1D">
        <w:rPr>
          <w:sz w:val="16"/>
          <w:szCs w:val="16"/>
        </w:rPr>
        <w:t xml:space="preserve"> </w:t>
      </w:r>
      <w:r w:rsidR="002B4ED0" w:rsidRPr="00730C1D">
        <w:rPr>
          <w:sz w:val="16"/>
          <w:szCs w:val="16"/>
        </w:rPr>
        <w:t>proprietà del richiedente o di un proprio familiare</w:t>
      </w:r>
      <w:r w:rsidR="00F03331" w:rsidRPr="00730C1D">
        <w:rPr>
          <w:sz w:val="16"/>
          <w:szCs w:val="16"/>
        </w:rPr>
        <w:t xml:space="preserve"> e che esso è in regola e </w:t>
      </w:r>
    </w:p>
    <w:p w14:paraId="045B5A78" w14:textId="77777777" w:rsidR="002B4ED0" w:rsidRPr="00730C1D" w:rsidRDefault="00730C1D" w:rsidP="002B4ED0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03331" w:rsidRPr="00730C1D">
        <w:rPr>
          <w:sz w:val="16"/>
          <w:szCs w:val="16"/>
        </w:rPr>
        <w:t>conforme alla normativa del Codice della strada, sollevando l’Amministrazione da qualsiasi responsabilità circa l’uso del medesimo mezzo di trasporto.</w:t>
      </w:r>
      <w:r w:rsidR="002B4ED0" w:rsidRPr="00730C1D">
        <w:rPr>
          <w:sz w:val="16"/>
          <w:szCs w:val="16"/>
        </w:rPr>
        <w:t xml:space="preserve"> </w:t>
      </w:r>
    </w:p>
    <w:p w14:paraId="045B5A79" w14:textId="77777777" w:rsidR="002B4ED0" w:rsidRPr="00146AC3" w:rsidRDefault="002B4ED0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</w:p>
    <w:p w14:paraId="045B5A7A" w14:textId="77777777" w:rsidR="002B4ED0" w:rsidRPr="00146AC3" w:rsidRDefault="00693329" w:rsidP="002B4ED0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 xml:space="preserve">A tal fine </w:t>
      </w:r>
      <w:r w:rsidR="002B4ED0" w:rsidRPr="00146AC3">
        <w:rPr>
          <w:rFonts w:ascii="Times New Roman" w:hAnsi="Times New Roman"/>
          <w:smallCaps/>
          <w:sz w:val="18"/>
          <w:szCs w:val="18"/>
        </w:rPr>
        <w:t>dichiara che ricorrono i seguenti motivi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2B4ED0" w:rsidRPr="00146AC3" w14:paraId="045B5A7C" w14:textId="77777777" w:rsidTr="002B4ED0">
        <w:trPr>
          <w:trHeight w:val="319"/>
        </w:trPr>
        <w:tc>
          <w:tcPr>
            <w:tcW w:w="10773" w:type="dxa"/>
            <w:tcBorders>
              <w:bottom w:val="dotted" w:sz="2" w:space="0" w:color="auto"/>
            </w:tcBorders>
          </w:tcPr>
          <w:p w14:paraId="045B5A7B" w14:textId="77777777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Detto mezzo risulta economicamente più conveniente per l’Amministrazione (art. 9, Legge 417/78)</w:t>
            </w:r>
          </w:p>
        </w:tc>
      </w:tr>
      <w:tr w:rsidR="002B4ED0" w:rsidRPr="00146AC3" w14:paraId="045B5A7E" w14:textId="77777777" w:rsidTr="002B4ED0">
        <w:trPr>
          <w:trHeight w:val="272"/>
        </w:trPr>
        <w:tc>
          <w:tcPr>
            <w:tcW w:w="10773" w:type="dxa"/>
            <w:tcBorders>
              <w:top w:val="dotted" w:sz="2" w:space="0" w:color="auto"/>
              <w:bottom w:val="dotted" w:sz="2" w:space="0" w:color="auto"/>
            </w:tcBorders>
          </w:tcPr>
          <w:p w14:paraId="045B5A7D" w14:textId="77777777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L’uso dell’auto si rende necessario per le seguenti particolari esigenze di servizio (art. 9, Legge 417/78)</w:t>
            </w:r>
          </w:p>
        </w:tc>
      </w:tr>
      <w:tr w:rsidR="002B4ED0" w:rsidRPr="00146AC3" w14:paraId="045B5A80" w14:textId="77777777" w:rsidTr="002B4ED0">
        <w:trPr>
          <w:trHeight w:val="290"/>
        </w:trPr>
        <w:tc>
          <w:tcPr>
            <w:tcW w:w="10773" w:type="dxa"/>
            <w:tcBorders>
              <w:top w:val="dotted" w:sz="2" w:space="0" w:color="auto"/>
              <w:bottom w:val="dotted" w:sz="2" w:space="0" w:color="auto"/>
            </w:tcBorders>
          </w:tcPr>
          <w:p w14:paraId="045B5A7F" w14:textId="77777777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Il percorso non è servito per intero da ferrovia o da altri servizi di linea (art. 15, Legge 836/73)</w:t>
            </w:r>
          </w:p>
        </w:tc>
      </w:tr>
      <w:tr w:rsidR="002B4ED0" w:rsidRPr="00146AC3" w14:paraId="045B5A82" w14:textId="77777777" w:rsidTr="00E2021A">
        <w:trPr>
          <w:trHeight w:val="480"/>
        </w:trPr>
        <w:tc>
          <w:tcPr>
            <w:tcW w:w="10773" w:type="dxa"/>
            <w:tcBorders>
              <w:top w:val="dotted" w:sz="2" w:space="0" w:color="auto"/>
              <w:bottom w:val="dotted" w:sz="2" w:space="0" w:color="auto"/>
            </w:tcBorders>
          </w:tcPr>
          <w:p w14:paraId="045B5A81" w14:textId="77777777" w:rsidR="002B4ED0" w:rsidRPr="00146AC3" w:rsidRDefault="002B4ED0" w:rsidP="00286865">
            <w:pPr>
              <w:jc w:val="both"/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L’itinerario e gli orari dei servizi pubblici di linea sono inconciliabili con lo svolgimento della mobilità stessa. (art. 9, </w:t>
            </w:r>
            <w:proofErr w:type="gramStart"/>
            <w:r w:rsidRPr="00146AC3">
              <w:rPr>
                <w:sz w:val="18"/>
                <w:szCs w:val="18"/>
              </w:rPr>
              <w:t>Legge  417</w:t>
            </w:r>
            <w:proofErr w:type="gramEnd"/>
            <w:r w:rsidRPr="00146AC3">
              <w:rPr>
                <w:sz w:val="18"/>
                <w:szCs w:val="18"/>
              </w:rPr>
              <w:t>/78  -  art. 9, Legge 417/78)</w:t>
            </w:r>
          </w:p>
        </w:tc>
      </w:tr>
      <w:tr w:rsidR="002B4ED0" w:rsidRPr="00146AC3" w14:paraId="045B5A85" w14:textId="77777777" w:rsidTr="00F03331">
        <w:trPr>
          <w:trHeight w:val="217"/>
        </w:trPr>
        <w:tc>
          <w:tcPr>
            <w:tcW w:w="10773" w:type="dxa"/>
            <w:tcBorders>
              <w:top w:val="dotted" w:sz="2" w:space="0" w:color="auto"/>
              <w:bottom w:val="single" w:sz="4" w:space="0" w:color="auto"/>
            </w:tcBorders>
          </w:tcPr>
          <w:p w14:paraId="045B5A83" w14:textId="77777777" w:rsidR="002B4ED0" w:rsidRPr="00146AC3" w:rsidRDefault="002B4ED0" w:rsidP="00E2021A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Si rende necessario per il trasporto dei seguenti strumenti e materiale:</w:t>
            </w:r>
          </w:p>
          <w:p w14:paraId="045B5A84" w14:textId="77777777" w:rsidR="00F03331" w:rsidRPr="00146AC3" w:rsidRDefault="00F03331" w:rsidP="00730C1D">
            <w:pPr>
              <w:rPr>
                <w:sz w:val="18"/>
                <w:szCs w:val="18"/>
              </w:rPr>
            </w:pPr>
            <w:proofErr w:type="gramStart"/>
            <w:r w:rsidRPr="00146AC3">
              <w:rPr>
                <w:sz w:val="18"/>
                <w:szCs w:val="18"/>
              </w:rPr>
              <w:t xml:space="preserve">[  </w:t>
            </w:r>
            <w:proofErr w:type="gramEnd"/>
            <w:r w:rsidRPr="00146AC3">
              <w:rPr>
                <w:sz w:val="18"/>
                <w:szCs w:val="18"/>
              </w:rPr>
              <w:t xml:space="preserve">  ] Rientra nella previsione di cui all’art. 7 comma 3 del Regolamento per la disciplina delle modalità di conferimento e del trattamento economico degli incarichi di missione</w:t>
            </w:r>
            <w:r w:rsidR="00707398" w:rsidRPr="00146AC3">
              <w:rPr>
                <w:sz w:val="18"/>
                <w:szCs w:val="18"/>
              </w:rPr>
              <w:t xml:space="preserve"> – lettere [</w:t>
            </w:r>
            <w:r w:rsidR="0007198D" w:rsidRPr="00146AC3">
              <w:rPr>
                <w:sz w:val="18"/>
                <w:szCs w:val="18"/>
              </w:rPr>
              <w:t xml:space="preserve"> </w:t>
            </w:r>
            <w:r w:rsidR="00707398" w:rsidRPr="00146AC3">
              <w:rPr>
                <w:sz w:val="18"/>
                <w:szCs w:val="18"/>
              </w:rPr>
              <w:t xml:space="preserve">a  ] [  </w:t>
            </w:r>
            <w:r w:rsidR="0007198D" w:rsidRPr="00146AC3">
              <w:rPr>
                <w:sz w:val="18"/>
                <w:szCs w:val="18"/>
              </w:rPr>
              <w:t>b</w:t>
            </w:r>
            <w:r w:rsidR="00707398" w:rsidRPr="00146AC3">
              <w:rPr>
                <w:sz w:val="18"/>
                <w:szCs w:val="18"/>
              </w:rPr>
              <w:t xml:space="preserve">  ] [  </w:t>
            </w:r>
            <w:r w:rsidR="0007198D" w:rsidRPr="00146AC3">
              <w:rPr>
                <w:sz w:val="18"/>
                <w:szCs w:val="18"/>
              </w:rPr>
              <w:t>c</w:t>
            </w:r>
            <w:r w:rsidR="00707398" w:rsidRPr="00146AC3">
              <w:rPr>
                <w:sz w:val="18"/>
                <w:szCs w:val="18"/>
              </w:rPr>
              <w:t xml:space="preserve">  ] [ </w:t>
            </w:r>
            <w:r w:rsidR="0007198D" w:rsidRPr="00146AC3">
              <w:rPr>
                <w:sz w:val="18"/>
                <w:szCs w:val="18"/>
              </w:rPr>
              <w:t>d</w:t>
            </w:r>
            <w:r w:rsidR="00707398" w:rsidRPr="00146AC3">
              <w:rPr>
                <w:sz w:val="18"/>
                <w:szCs w:val="18"/>
              </w:rPr>
              <w:t xml:space="preserve">   ] [ </w:t>
            </w:r>
            <w:r w:rsidR="0007198D" w:rsidRPr="00146AC3">
              <w:rPr>
                <w:sz w:val="18"/>
                <w:szCs w:val="18"/>
              </w:rPr>
              <w:t>e</w:t>
            </w:r>
            <w:r w:rsidR="00707398" w:rsidRPr="00146AC3">
              <w:rPr>
                <w:sz w:val="18"/>
                <w:szCs w:val="18"/>
              </w:rPr>
              <w:t xml:space="preserve">   ]</w:t>
            </w:r>
          </w:p>
        </w:tc>
      </w:tr>
    </w:tbl>
    <w:p w14:paraId="045B5A86" w14:textId="77777777" w:rsidR="002B4ED0" w:rsidRPr="00146AC3" w:rsidRDefault="002B4ED0" w:rsidP="002B4ED0">
      <w:pPr>
        <w:rPr>
          <w:sz w:val="18"/>
          <w:szCs w:val="18"/>
        </w:rPr>
      </w:pPr>
    </w:p>
    <w:p w14:paraId="045B5A87" w14:textId="77777777" w:rsidR="00B941A4" w:rsidRPr="00146AC3" w:rsidRDefault="00F03331" w:rsidP="00B941A4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>Imputazione della spesa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087"/>
        <w:gridCol w:w="756"/>
        <w:gridCol w:w="2410"/>
        <w:gridCol w:w="992"/>
        <w:gridCol w:w="3260"/>
      </w:tblGrid>
      <w:tr w:rsidR="00B268E1" w:rsidRPr="00146AC3" w14:paraId="045B5A8C" w14:textId="77777777" w:rsidTr="007D72D1">
        <w:trPr>
          <w:trHeight w:val="200"/>
        </w:trPr>
        <w:tc>
          <w:tcPr>
            <w:tcW w:w="2268" w:type="dxa"/>
            <w:shd w:val="clear" w:color="auto" w:fill="F2F2F2"/>
            <w:vAlign w:val="center"/>
          </w:tcPr>
          <w:p w14:paraId="045B5A88" w14:textId="77777777" w:rsidR="00B268E1" w:rsidRPr="00146AC3" w:rsidRDefault="007332D8" w:rsidP="007332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045B5A89" w14:textId="77777777" w:rsidR="00B268E1" w:rsidRPr="00146AC3" w:rsidRDefault="007332D8" w:rsidP="00E347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Voce di Costo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045B5A8A" w14:textId="77777777" w:rsidR="00B268E1" w:rsidRPr="00146AC3" w:rsidRDefault="00B268E1" w:rsidP="00E347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Cod. </w:t>
            </w:r>
            <w:proofErr w:type="spellStart"/>
            <w:r>
              <w:rPr>
                <w:b/>
                <w:sz w:val="18"/>
                <w:szCs w:val="18"/>
              </w:rPr>
              <w:t>Siope</w:t>
            </w:r>
            <w:proofErr w:type="spellEnd"/>
          </w:p>
        </w:tc>
        <w:tc>
          <w:tcPr>
            <w:tcW w:w="3260" w:type="dxa"/>
            <w:shd w:val="clear" w:color="auto" w:fill="F2F2F2"/>
            <w:vAlign w:val="center"/>
          </w:tcPr>
          <w:p w14:paraId="045B5A8B" w14:textId="77777777" w:rsidR="00B268E1" w:rsidRPr="00146AC3" w:rsidRDefault="00FE0B92" w:rsidP="00E347A0">
            <w:pPr>
              <w:jc w:val="center"/>
              <w:rPr>
                <w:b/>
                <w:sz w:val="18"/>
                <w:szCs w:val="18"/>
              </w:rPr>
            </w:pPr>
            <w:r w:rsidRPr="00146AC3">
              <w:rPr>
                <w:b/>
                <w:sz w:val="18"/>
                <w:szCs w:val="18"/>
              </w:rPr>
              <w:t>Progetto</w:t>
            </w:r>
          </w:p>
        </w:tc>
      </w:tr>
      <w:tr w:rsidR="00B268E1" w:rsidRPr="00146AC3" w14:paraId="045B5A91" w14:textId="77777777" w:rsidTr="007D72D1">
        <w:trPr>
          <w:trHeight w:val="3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45B5A8D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B5A8E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B5A8F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45B5A90" w14:textId="77777777" w:rsidR="00B268E1" w:rsidRPr="00146AC3" w:rsidRDefault="00B268E1" w:rsidP="00E347A0">
            <w:pPr>
              <w:rPr>
                <w:sz w:val="18"/>
                <w:szCs w:val="18"/>
              </w:rPr>
            </w:pPr>
          </w:p>
        </w:tc>
      </w:tr>
      <w:tr w:rsidR="00E347A0" w:rsidRPr="00146AC3" w14:paraId="045B5A93" w14:textId="77777777" w:rsidTr="00E347A0">
        <w:tblPrEx>
          <w:tblBorders>
            <w:insideV w:val="none" w:sz="0" w:space="0" w:color="auto"/>
          </w:tblBorders>
        </w:tblPrEx>
        <w:trPr>
          <w:trHeight w:val="136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5B5A92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Annotazioni</w:t>
            </w:r>
          </w:p>
        </w:tc>
      </w:tr>
      <w:tr w:rsidR="00E347A0" w:rsidRPr="00146AC3" w14:paraId="045B5A95" w14:textId="77777777" w:rsidTr="00E347A0">
        <w:tblPrEx>
          <w:tblBorders>
            <w:insideV w:val="none" w:sz="0" w:space="0" w:color="auto"/>
          </w:tblBorders>
        </w:tblPrEx>
        <w:trPr>
          <w:trHeight w:val="345"/>
        </w:trPr>
        <w:tc>
          <w:tcPr>
            <w:tcW w:w="1077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5B5A94" w14:textId="77777777" w:rsidR="00E347A0" w:rsidRPr="00146AC3" w:rsidRDefault="00E347A0" w:rsidP="00E347A0">
            <w:pPr>
              <w:rPr>
                <w:sz w:val="18"/>
                <w:szCs w:val="18"/>
              </w:rPr>
            </w:pPr>
          </w:p>
        </w:tc>
      </w:tr>
      <w:tr w:rsidR="00E347A0" w:rsidRPr="00146AC3" w14:paraId="045B5A99" w14:textId="77777777" w:rsidTr="00E347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</w:tblBorders>
        </w:tblPrEx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96" w14:textId="77777777" w:rsidR="00E347A0" w:rsidRPr="00146AC3" w:rsidRDefault="00E347A0" w:rsidP="00E347A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>Il Richiedente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5B5A97" w14:textId="77777777" w:rsidR="00E347A0" w:rsidRPr="00146AC3" w:rsidRDefault="00385D6D" w:rsidP="00E347A0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Il Titolare del fondo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45B5A98" w14:textId="77777777" w:rsidR="00E347A0" w:rsidRPr="00146AC3" w:rsidRDefault="00E347A0" w:rsidP="00E347A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 xml:space="preserve">Il Soggetto </w:t>
            </w:r>
            <w:proofErr w:type="spellStart"/>
            <w:r w:rsidRPr="00146AC3">
              <w:rPr>
                <w:b/>
                <w:smallCaps/>
                <w:sz w:val="18"/>
                <w:szCs w:val="18"/>
              </w:rPr>
              <w:t>autorizzatore</w:t>
            </w:r>
            <w:proofErr w:type="spellEnd"/>
            <w:r w:rsidRPr="00146AC3">
              <w:rPr>
                <w:b/>
                <w:smallCaps/>
                <w:sz w:val="18"/>
                <w:szCs w:val="18"/>
              </w:rPr>
              <w:t xml:space="preserve"> (***) </w:t>
            </w:r>
          </w:p>
        </w:tc>
      </w:tr>
      <w:tr w:rsidR="00E347A0" w:rsidRPr="00146AC3" w14:paraId="045B5A9D" w14:textId="77777777" w:rsidTr="00E347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</w:tblBorders>
        </w:tblPrEx>
        <w:trPr>
          <w:trHeight w:val="467"/>
        </w:trPr>
        <w:tc>
          <w:tcPr>
            <w:tcW w:w="3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5A9A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5A9B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A9C" w14:textId="77777777" w:rsidR="00E347A0" w:rsidRPr="00146AC3" w:rsidRDefault="00E347A0" w:rsidP="00E347A0">
            <w:pPr>
              <w:jc w:val="center"/>
              <w:rPr>
                <w:sz w:val="18"/>
                <w:szCs w:val="18"/>
              </w:rPr>
            </w:pPr>
          </w:p>
        </w:tc>
      </w:tr>
      <w:tr w:rsidR="00E347A0" w:rsidRPr="00146AC3" w14:paraId="045B5A9F" w14:textId="77777777" w:rsidTr="00E347A0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252" w:type="dxa"/>
          <w:trHeight w:val="397"/>
        </w:trPr>
        <w:tc>
          <w:tcPr>
            <w:tcW w:w="65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5B5A9E" w14:textId="77777777" w:rsidR="00E347A0" w:rsidRPr="00146AC3" w:rsidRDefault="00E347A0" w:rsidP="00E347A0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Luogo e data di compilazione:</w:t>
            </w:r>
            <w:r>
              <w:rPr>
                <w:sz w:val="18"/>
                <w:szCs w:val="18"/>
              </w:rPr>
              <w:t xml:space="preserve"> </w:t>
            </w:r>
            <w:r w:rsidRPr="00146AC3">
              <w:rPr>
                <w:sz w:val="18"/>
                <w:szCs w:val="18"/>
              </w:rPr>
              <w:t xml:space="preserve"> </w:t>
            </w:r>
          </w:p>
        </w:tc>
      </w:tr>
    </w:tbl>
    <w:p w14:paraId="045B5AA0" w14:textId="77777777" w:rsidR="001C38F8" w:rsidRDefault="00F03331" w:rsidP="00F03331">
      <w:pPr>
        <w:jc w:val="both"/>
        <w:rPr>
          <w:sz w:val="18"/>
          <w:szCs w:val="18"/>
        </w:rPr>
      </w:pPr>
      <w:r w:rsidRPr="00146AC3">
        <w:rPr>
          <w:sz w:val="18"/>
          <w:szCs w:val="18"/>
        </w:rPr>
        <w:t>(***) art.</w:t>
      </w:r>
      <w:r w:rsidR="0007198D" w:rsidRPr="00146AC3">
        <w:rPr>
          <w:sz w:val="18"/>
          <w:szCs w:val="18"/>
        </w:rPr>
        <w:t xml:space="preserve"> </w:t>
      </w:r>
      <w:r w:rsidRPr="00146AC3">
        <w:rPr>
          <w:sz w:val="18"/>
          <w:szCs w:val="18"/>
        </w:rPr>
        <w:t>2 e art.</w:t>
      </w:r>
      <w:r w:rsidR="0007198D" w:rsidRPr="00146AC3">
        <w:rPr>
          <w:sz w:val="18"/>
          <w:szCs w:val="18"/>
        </w:rPr>
        <w:t xml:space="preserve"> </w:t>
      </w:r>
      <w:r w:rsidRPr="00146AC3">
        <w:rPr>
          <w:sz w:val="18"/>
          <w:szCs w:val="18"/>
        </w:rPr>
        <w:t>3 del Regolamento per la disciplina delle modalità di conferimento e del trattamento economico degli incarichi di missione</w:t>
      </w:r>
    </w:p>
    <w:p w14:paraId="045B5AA1" w14:textId="77777777" w:rsidR="00A70D36" w:rsidRDefault="00A70D36" w:rsidP="00F03331">
      <w:pPr>
        <w:jc w:val="both"/>
        <w:rPr>
          <w:sz w:val="18"/>
          <w:szCs w:val="18"/>
        </w:rPr>
      </w:pPr>
    </w:p>
    <w:p w14:paraId="045B5AA2" w14:textId="77777777" w:rsidR="00F03331" w:rsidRPr="00730C1D" w:rsidRDefault="005A50CE" w:rsidP="00D1108C">
      <w:pPr>
        <w:rPr>
          <w:sz w:val="16"/>
          <w:szCs w:val="16"/>
        </w:rPr>
      </w:pPr>
      <w:r w:rsidRPr="00730C1D">
        <w:rPr>
          <w:sz w:val="16"/>
          <w:szCs w:val="16"/>
        </w:rPr>
        <w:t>(1) Obbligatorio</w:t>
      </w:r>
    </w:p>
    <w:sectPr w:rsidR="00F03331" w:rsidRPr="00730C1D" w:rsidSect="00F56438">
      <w:pgSz w:w="11906" w:h="16838"/>
      <w:pgMar w:top="567" w:right="567" w:bottom="567" w:left="567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5AAB" w14:textId="77777777" w:rsidR="00A11F63" w:rsidRDefault="00A11F63" w:rsidP="008464D6">
      <w:r>
        <w:separator/>
      </w:r>
    </w:p>
  </w:endnote>
  <w:endnote w:type="continuationSeparator" w:id="0">
    <w:p w14:paraId="045B5AAC" w14:textId="77777777" w:rsidR="00A11F63" w:rsidRDefault="00A11F63" w:rsidP="0084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5AA9" w14:textId="77777777" w:rsidR="00A11F63" w:rsidRDefault="00A11F63" w:rsidP="008464D6">
      <w:r>
        <w:separator/>
      </w:r>
    </w:p>
  </w:footnote>
  <w:footnote w:type="continuationSeparator" w:id="0">
    <w:p w14:paraId="045B5AAA" w14:textId="77777777" w:rsidR="00A11F63" w:rsidRDefault="00A11F63" w:rsidP="0084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FB2"/>
    <w:multiLevelType w:val="hybridMultilevel"/>
    <w:tmpl w:val="BCD26CB6"/>
    <w:lvl w:ilvl="0" w:tplc="01AEC9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323F"/>
    <w:multiLevelType w:val="hybridMultilevel"/>
    <w:tmpl w:val="BC80F8E4"/>
    <w:lvl w:ilvl="0" w:tplc="F0BA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4E43"/>
    <w:multiLevelType w:val="hybridMultilevel"/>
    <w:tmpl w:val="B3D47960"/>
    <w:lvl w:ilvl="0" w:tplc="2CB6B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7A4"/>
    <w:multiLevelType w:val="hybridMultilevel"/>
    <w:tmpl w:val="2E6EA9A4"/>
    <w:lvl w:ilvl="0" w:tplc="678C0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C7F3A"/>
    <w:multiLevelType w:val="hybridMultilevel"/>
    <w:tmpl w:val="9080235E"/>
    <w:lvl w:ilvl="0" w:tplc="8850E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3CC2"/>
    <w:multiLevelType w:val="hybridMultilevel"/>
    <w:tmpl w:val="D26AEA44"/>
    <w:lvl w:ilvl="0" w:tplc="BA167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6230A"/>
    <w:multiLevelType w:val="hybridMultilevel"/>
    <w:tmpl w:val="570A77FC"/>
    <w:lvl w:ilvl="0" w:tplc="F80C9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B42F8"/>
    <w:multiLevelType w:val="hybridMultilevel"/>
    <w:tmpl w:val="6A7480A4"/>
    <w:lvl w:ilvl="0" w:tplc="F88EEA3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8"/>
    <w:rsid w:val="0001223A"/>
    <w:rsid w:val="0001324C"/>
    <w:rsid w:val="00016299"/>
    <w:rsid w:val="00016DF8"/>
    <w:rsid w:val="00037752"/>
    <w:rsid w:val="00045B3C"/>
    <w:rsid w:val="00046476"/>
    <w:rsid w:val="00046C57"/>
    <w:rsid w:val="00046FC9"/>
    <w:rsid w:val="00053672"/>
    <w:rsid w:val="0005779F"/>
    <w:rsid w:val="0007198D"/>
    <w:rsid w:val="000736A6"/>
    <w:rsid w:val="0007676D"/>
    <w:rsid w:val="000C0790"/>
    <w:rsid w:val="000C347A"/>
    <w:rsid w:val="000C7676"/>
    <w:rsid w:val="00104027"/>
    <w:rsid w:val="0011660D"/>
    <w:rsid w:val="001200F6"/>
    <w:rsid w:val="00123CAD"/>
    <w:rsid w:val="001346B9"/>
    <w:rsid w:val="00140CA7"/>
    <w:rsid w:val="001455A4"/>
    <w:rsid w:val="00146AC3"/>
    <w:rsid w:val="0016251C"/>
    <w:rsid w:val="00163F3A"/>
    <w:rsid w:val="00176462"/>
    <w:rsid w:val="001918B5"/>
    <w:rsid w:val="001A53E9"/>
    <w:rsid w:val="001A5ABE"/>
    <w:rsid w:val="001C38F8"/>
    <w:rsid w:val="001C527E"/>
    <w:rsid w:val="001D3B1C"/>
    <w:rsid w:val="001E24AB"/>
    <w:rsid w:val="001E4A77"/>
    <w:rsid w:val="001F134C"/>
    <w:rsid w:val="00207518"/>
    <w:rsid w:val="00253827"/>
    <w:rsid w:val="002568C3"/>
    <w:rsid w:val="00262707"/>
    <w:rsid w:val="002664A4"/>
    <w:rsid w:val="00277523"/>
    <w:rsid w:val="00286865"/>
    <w:rsid w:val="00287AD8"/>
    <w:rsid w:val="002B0674"/>
    <w:rsid w:val="002B4ED0"/>
    <w:rsid w:val="002C1956"/>
    <w:rsid w:val="002C41F6"/>
    <w:rsid w:val="002C6EA3"/>
    <w:rsid w:val="002E29A8"/>
    <w:rsid w:val="00306AFB"/>
    <w:rsid w:val="00322EDF"/>
    <w:rsid w:val="00326C70"/>
    <w:rsid w:val="00326D08"/>
    <w:rsid w:val="00336D1D"/>
    <w:rsid w:val="003469CE"/>
    <w:rsid w:val="00364241"/>
    <w:rsid w:val="00366F29"/>
    <w:rsid w:val="00373D5E"/>
    <w:rsid w:val="00374F04"/>
    <w:rsid w:val="00385D6D"/>
    <w:rsid w:val="00397E77"/>
    <w:rsid w:val="003A47F5"/>
    <w:rsid w:val="003B0749"/>
    <w:rsid w:val="003B3702"/>
    <w:rsid w:val="003B5FD3"/>
    <w:rsid w:val="003D0F6A"/>
    <w:rsid w:val="003D64F4"/>
    <w:rsid w:val="003F6FEC"/>
    <w:rsid w:val="004229AA"/>
    <w:rsid w:val="0044364B"/>
    <w:rsid w:val="00455E74"/>
    <w:rsid w:val="00464441"/>
    <w:rsid w:val="00464E68"/>
    <w:rsid w:val="00465EFE"/>
    <w:rsid w:val="00466F0F"/>
    <w:rsid w:val="004679AD"/>
    <w:rsid w:val="00480E37"/>
    <w:rsid w:val="0049117D"/>
    <w:rsid w:val="00495A86"/>
    <w:rsid w:val="004A03CD"/>
    <w:rsid w:val="004A0D36"/>
    <w:rsid w:val="004A4EFA"/>
    <w:rsid w:val="004A6E95"/>
    <w:rsid w:val="004B0795"/>
    <w:rsid w:val="00503B9C"/>
    <w:rsid w:val="005132CA"/>
    <w:rsid w:val="00537EAD"/>
    <w:rsid w:val="00546ACC"/>
    <w:rsid w:val="00551973"/>
    <w:rsid w:val="005613A6"/>
    <w:rsid w:val="00567554"/>
    <w:rsid w:val="00590DB0"/>
    <w:rsid w:val="0059527C"/>
    <w:rsid w:val="005A50CE"/>
    <w:rsid w:val="005C380A"/>
    <w:rsid w:val="005F7D8F"/>
    <w:rsid w:val="00633114"/>
    <w:rsid w:val="0064051A"/>
    <w:rsid w:val="00641463"/>
    <w:rsid w:val="00693329"/>
    <w:rsid w:val="00694CC2"/>
    <w:rsid w:val="006A1AA5"/>
    <w:rsid w:val="006A491B"/>
    <w:rsid w:val="006B3072"/>
    <w:rsid w:val="006C58B6"/>
    <w:rsid w:val="006D24B4"/>
    <w:rsid w:val="006D5EAD"/>
    <w:rsid w:val="006D7244"/>
    <w:rsid w:val="006D7EAC"/>
    <w:rsid w:val="00703B78"/>
    <w:rsid w:val="007058F0"/>
    <w:rsid w:val="00707398"/>
    <w:rsid w:val="007200C0"/>
    <w:rsid w:val="00730804"/>
    <w:rsid w:val="00730C1D"/>
    <w:rsid w:val="007332D8"/>
    <w:rsid w:val="00733C3F"/>
    <w:rsid w:val="007448D4"/>
    <w:rsid w:val="0076738B"/>
    <w:rsid w:val="00775466"/>
    <w:rsid w:val="00786B52"/>
    <w:rsid w:val="00790F62"/>
    <w:rsid w:val="0079200D"/>
    <w:rsid w:val="007958D8"/>
    <w:rsid w:val="007C01B8"/>
    <w:rsid w:val="007C3773"/>
    <w:rsid w:val="007D1CCA"/>
    <w:rsid w:val="007D4FF0"/>
    <w:rsid w:val="007D72D1"/>
    <w:rsid w:val="007E77DC"/>
    <w:rsid w:val="007F0877"/>
    <w:rsid w:val="007F36E1"/>
    <w:rsid w:val="008113A4"/>
    <w:rsid w:val="00814182"/>
    <w:rsid w:val="00817493"/>
    <w:rsid w:val="008464D6"/>
    <w:rsid w:val="0086413A"/>
    <w:rsid w:val="008A1C92"/>
    <w:rsid w:val="008A7AC9"/>
    <w:rsid w:val="008B0A07"/>
    <w:rsid w:val="008C097D"/>
    <w:rsid w:val="008C6189"/>
    <w:rsid w:val="008D4469"/>
    <w:rsid w:val="008E0B1C"/>
    <w:rsid w:val="008F6455"/>
    <w:rsid w:val="0091578B"/>
    <w:rsid w:val="009838DE"/>
    <w:rsid w:val="00994477"/>
    <w:rsid w:val="009A13CF"/>
    <w:rsid w:val="009A5763"/>
    <w:rsid w:val="009C2D2C"/>
    <w:rsid w:val="009D7AFD"/>
    <w:rsid w:val="009E3115"/>
    <w:rsid w:val="009F138B"/>
    <w:rsid w:val="00A04EC5"/>
    <w:rsid w:val="00A11F63"/>
    <w:rsid w:val="00A14D4A"/>
    <w:rsid w:val="00A23936"/>
    <w:rsid w:val="00A2526D"/>
    <w:rsid w:val="00A25945"/>
    <w:rsid w:val="00A304D6"/>
    <w:rsid w:val="00A30BFE"/>
    <w:rsid w:val="00A4564C"/>
    <w:rsid w:val="00A60B4F"/>
    <w:rsid w:val="00A660E1"/>
    <w:rsid w:val="00A70D36"/>
    <w:rsid w:val="00A81890"/>
    <w:rsid w:val="00A85707"/>
    <w:rsid w:val="00A9333E"/>
    <w:rsid w:val="00AA744A"/>
    <w:rsid w:val="00AB460D"/>
    <w:rsid w:val="00AB4663"/>
    <w:rsid w:val="00AB740C"/>
    <w:rsid w:val="00AD07DE"/>
    <w:rsid w:val="00AD108C"/>
    <w:rsid w:val="00AE1353"/>
    <w:rsid w:val="00AF0F64"/>
    <w:rsid w:val="00B15735"/>
    <w:rsid w:val="00B268E1"/>
    <w:rsid w:val="00B31C1F"/>
    <w:rsid w:val="00B360C2"/>
    <w:rsid w:val="00B51764"/>
    <w:rsid w:val="00B603AA"/>
    <w:rsid w:val="00B71E45"/>
    <w:rsid w:val="00B908AB"/>
    <w:rsid w:val="00B941A4"/>
    <w:rsid w:val="00B94FDD"/>
    <w:rsid w:val="00B96812"/>
    <w:rsid w:val="00B97169"/>
    <w:rsid w:val="00BA2243"/>
    <w:rsid w:val="00BA36A8"/>
    <w:rsid w:val="00BC3FE1"/>
    <w:rsid w:val="00BE1E33"/>
    <w:rsid w:val="00BE6F44"/>
    <w:rsid w:val="00C06334"/>
    <w:rsid w:val="00C11134"/>
    <w:rsid w:val="00C1194C"/>
    <w:rsid w:val="00C269A6"/>
    <w:rsid w:val="00C2773A"/>
    <w:rsid w:val="00C36419"/>
    <w:rsid w:val="00C40C8E"/>
    <w:rsid w:val="00C7295F"/>
    <w:rsid w:val="00C7774A"/>
    <w:rsid w:val="00C95E87"/>
    <w:rsid w:val="00CB2EBA"/>
    <w:rsid w:val="00CC203A"/>
    <w:rsid w:val="00D1108C"/>
    <w:rsid w:val="00D201FC"/>
    <w:rsid w:val="00D26557"/>
    <w:rsid w:val="00D3343E"/>
    <w:rsid w:val="00D35CDF"/>
    <w:rsid w:val="00D37133"/>
    <w:rsid w:val="00D53EFE"/>
    <w:rsid w:val="00D61474"/>
    <w:rsid w:val="00D6412D"/>
    <w:rsid w:val="00D66303"/>
    <w:rsid w:val="00D77E85"/>
    <w:rsid w:val="00DA670D"/>
    <w:rsid w:val="00DC039A"/>
    <w:rsid w:val="00DC2CD9"/>
    <w:rsid w:val="00DD05F6"/>
    <w:rsid w:val="00DD7ED9"/>
    <w:rsid w:val="00DE5249"/>
    <w:rsid w:val="00E160E9"/>
    <w:rsid w:val="00E2021A"/>
    <w:rsid w:val="00E347A0"/>
    <w:rsid w:val="00E618FD"/>
    <w:rsid w:val="00E765BD"/>
    <w:rsid w:val="00E76FB1"/>
    <w:rsid w:val="00ED3E31"/>
    <w:rsid w:val="00EF5D91"/>
    <w:rsid w:val="00EF7C11"/>
    <w:rsid w:val="00F03331"/>
    <w:rsid w:val="00F302E6"/>
    <w:rsid w:val="00F337B2"/>
    <w:rsid w:val="00F358A9"/>
    <w:rsid w:val="00F42108"/>
    <w:rsid w:val="00F56438"/>
    <w:rsid w:val="00F719AA"/>
    <w:rsid w:val="00F71E2E"/>
    <w:rsid w:val="00F83EF6"/>
    <w:rsid w:val="00FA2870"/>
    <w:rsid w:val="00FB5615"/>
    <w:rsid w:val="00FD0198"/>
    <w:rsid w:val="00FD7BB9"/>
    <w:rsid w:val="00FE0B92"/>
    <w:rsid w:val="00FE503B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5B5A0E"/>
  <w15:chartTrackingRefBased/>
  <w15:docId w15:val="{78B5770B-D9C4-4674-B2F0-8B70C949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134"/>
  </w:style>
  <w:style w:type="paragraph" w:styleId="Titolo1">
    <w:name w:val="heading 1"/>
    <w:basedOn w:val="Normale"/>
    <w:next w:val="Normale"/>
    <w:qFormat/>
    <w:rsid w:val="0091578B"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qFormat/>
    <w:rsid w:val="0091578B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rsid w:val="0091578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1578B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91578B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91578B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91578B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91578B"/>
    <w:rPr>
      <w:rFonts w:ascii="Courier New" w:hAnsi="Courier New"/>
    </w:rPr>
  </w:style>
  <w:style w:type="paragraph" w:styleId="Titolo">
    <w:name w:val="Title"/>
    <w:basedOn w:val="Normale"/>
    <w:qFormat/>
    <w:rsid w:val="0091578B"/>
    <w:pPr>
      <w:jc w:val="center"/>
    </w:pPr>
    <w:rPr>
      <w:sz w:val="32"/>
    </w:rPr>
  </w:style>
  <w:style w:type="paragraph" w:styleId="Corpotesto">
    <w:name w:val="Body Text"/>
    <w:basedOn w:val="Normale"/>
    <w:rsid w:val="0091578B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B4E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4D6"/>
  </w:style>
  <w:style w:type="paragraph" w:styleId="Pidipagina">
    <w:name w:val="footer"/>
    <w:basedOn w:val="Normale"/>
    <w:link w:val="PidipaginaCarattere"/>
    <w:uiPriority w:val="99"/>
    <w:unhideWhenUsed/>
    <w:rsid w:val="0084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D6"/>
  </w:style>
  <w:style w:type="character" w:styleId="Rimandocommento">
    <w:name w:val="annotation reference"/>
    <w:uiPriority w:val="99"/>
    <w:semiHidden/>
    <w:unhideWhenUsed/>
    <w:rsid w:val="00F35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8A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58A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8A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24A29427F1784E9405C104E5A2F575" ma:contentTypeVersion="16" ma:contentTypeDescription="Creare un nuovo documento." ma:contentTypeScope="" ma:versionID="4dce0a0f5c60e7b461b86408466d71a2">
  <xsd:schema xmlns:xsd="http://www.w3.org/2001/XMLSchema" xmlns:xs="http://www.w3.org/2001/XMLSchema" xmlns:p="http://schemas.microsoft.com/office/2006/metadata/properties" xmlns:ns3="0b80c994-ba1c-4da2-af70-7b319bdb44a2" xmlns:ns4="0db0f22f-ac9b-4501-9b91-cc125da1f823" targetNamespace="http://schemas.microsoft.com/office/2006/metadata/properties" ma:root="true" ma:fieldsID="d588cddf48611e9086fa11d02f5ff59b" ns3:_="" ns4:_="">
    <xsd:import namespace="0b80c994-ba1c-4da2-af70-7b319bdb44a2"/>
    <xsd:import namespace="0db0f22f-ac9b-4501-9b91-cc125da1f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c994-ba1c-4da2-af70-7b319bdb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f22f-ac9b-4501-9b91-cc125da1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80c994-ba1c-4da2-af70-7b319bdb44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6723-8320-41E0-A5A2-E1EC180C1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c994-ba1c-4da2-af70-7b319bdb44a2"/>
    <ds:schemaRef ds:uri="0db0f22f-ac9b-4501-9b91-cc125da1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509E7-9365-4D6F-B90F-311CF882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F210F-C5A6-452C-A23F-35A2E03EFC4A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0db0f22f-ac9b-4501-9b91-cc125da1f823"/>
    <ds:schemaRef ds:uri="0b80c994-ba1c-4da2-af70-7b319bdb44a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A6B999-D2AE-4E88-B038-3186DEFD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Links>
    <vt:vector size="6" baseType="variant"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mailto:ufficio.stipendi@unimc.it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cp:lastModifiedBy>roberta.giorgetti@unimc.it</cp:lastModifiedBy>
  <cp:revision>2</cp:revision>
  <cp:lastPrinted>2022-05-05T06:59:00Z</cp:lastPrinted>
  <dcterms:created xsi:type="dcterms:W3CDTF">2025-04-02T08:24:00Z</dcterms:created>
  <dcterms:modified xsi:type="dcterms:W3CDTF">2025-04-02T08:24:00Z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0x0101008224A29427F1784E9405C104E5A2F575</vt:lpwstr>
  </property>
</Properties>
</file>